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0CD82" w14:textId="480675BB" w:rsidR="00893683" w:rsidRDefault="003813E1" w:rsidP="00893683">
      <w:pPr>
        <w:pStyle w:val="NoSpacing"/>
        <w:jc w:val="center"/>
        <w:rPr>
          <w:rFonts w:ascii="Comic Sans MS" w:hAnsi="Comic Sans MS" w:cs="Calibri"/>
          <w:b/>
          <w:sz w:val="28"/>
          <w:szCs w:val="28"/>
          <w:lang w:val="en-GB"/>
        </w:rPr>
      </w:pPr>
      <w:r w:rsidRPr="00D4229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8752" behindDoc="0" locked="0" layoutInCell="1" allowOverlap="1" wp14:anchorId="22A51240" wp14:editId="04AA6035">
            <wp:simplePos x="0" y="0"/>
            <wp:positionH relativeFrom="rightMargin">
              <wp:posOffset>-216536</wp:posOffset>
            </wp:positionH>
            <wp:positionV relativeFrom="paragraph">
              <wp:posOffset>-118110</wp:posOffset>
            </wp:positionV>
            <wp:extent cx="573405" cy="573405"/>
            <wp:effectExtent l="0" t="0" r="0" b="0"/>
            <wp:wrapNone/>
            <wp:docPr id="2" name="Picture 2" descr="Image result for st edwards primar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t edwards primar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29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6704" behindDoc="0" locked="0" layoutInCell="1" allowOverlap="1" wp14:anchorId="414AF36F" wp14:editId="083830CC">
            <wp:simplePos x="0" y="0"/>
            <wp:positionH relativeFrom="leftMargin">
              <wp:posOffset>163830</wp:posOffset>
            </wp:positionH>
            <wp:positionV relativeFrom="paragraph">
              <wp:posOffset>-89535</wp:posOffset>
            </wp:positionV>
            <wp:extent cx="588645" cy="638175"/>
            <wp:effectExtent l="0" t="0" r="190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683" w:rsidRPr="00D42291">
        <w:rPr>
          <w:rFonts w:ascii="Comic Sans MS" w:hAnsi="Comic Sans MS" w:cs="Calibri"/>
          <w:b/>
          <w:sz w:val="28"/>
          <w:szCs w:val="28"/>
          <w:lang w:val="en-GB"/>
        </w:rPr>
        <w:t xml:space="preserve">St Edward’s Catholic Primary School </w:t>
      </w:r>
    </w:p>
    <w:p w14:paraId="3ADF70CF" w14:textId="7596E071" w:rsidR="00414AFB" w:rsidRPr="00414AFB" w:rsidRDefault="00414AFB" w:rsidP="00414AFB">
      <w:pPr>
        <w:spacing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D42291">
        <w:rPr>
          <w:rFonts w:ascii="Comic Sans MS" w:hAnsi="Comic Sans MS"/>
          <w:b/>
          <w:sz w:val="28"/>
          <w:szCs w:val="28"/>
        </w:rPr>
        <w:t>C</w:t>
      </w:r>
      <w:r>
        <w:rPr>
          <w:rFonts w:ascii="Comic Sans MS" w:hAnsi="Comic Sans MS"/>
          <w:b/>
          <w:sz w:val="28"/>
          <w:szCs w:val="28"/>
        </w:rPr>
        <w:t>urriculum Newsletter</w:t>
      </w:r>
      <w:r w:rsidR="00ED398C">
        <w:rPr>
          <w:rFonts w:ascii="Comic Sans MS" w:hAnsi="Comic Sans MS"/>
          <w:b/>
          <w:sz w:val="28"/>
          <w:szCs w:val="28"/>
        </w:rPr>
        <w:t xml:space="preserve"> Autumn 1</w:t>
      </w:r>
      <w:r>
        <w:rPr>
          <w:rFonts w:ascii="Comic Sans MS" w:hAnsi="Comic Sans MS"/>
          <w:b/>
          <w:sz w:val="28"/>
          <w:szCs w:val="28"/>
        </w:rPr>
        <w:t xml:space="preserve">: Year </w:t>
      </w:r>
      <w:r w:rsidR="00C2721E">
        <w:rPr>
          <w:rFonts w:ascii="Comic Sans MS" w:hAnsi="Comic Sans MS"/>
          <w:b/>
          <w:sz w:val="28"/>
          <w:szCs w:val="28"/>
        </w:rPr>
        <w:t>2</w:t>
      </w:r>
    </w:p>
    <w:tbl>
      <w:tblPr>
        <w:tblStyle w:val="TableGrid"/>
        <w:tblpPr w:leftFromText="180" w:rightFromText="180" w:vertAnchor="page" w:horzAnchor="margin" w:tblpY="1476"/>
        <w:tblW w:w="5000" w:type="pct"/>
        <w:tblCellSpacing w:w="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44"/>
        <w:gridCol w:w="5322"/>
      </w:tblGrid>
      <w:tr w:rsidR="003813E1" w:rsidRPr="00D42291" w14:paraId="7EDA8C55" w14:textId="77777777" w:rsidTr="003813E1">
        <w:trPr>
          <w:trHeight w:val="2704"/>
          <w:tblCellSpacing w:w="71" w:type="dxa"/>
        </w:trPr>
        <w:tc>
          <w:tcPr>
            <w:tcW w:w="10682" w:type="dxa"/>
            <w:gridSpan w:val="2"/>
          </w:tcPr>
          <w:p w14:paraId="6752CF5A" w14:textId="6F3943AF" w:rsidR="00A90093" w:rsidRDefault="00422AB4" w:rsidP="00C2721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A message from Miss </w:t>
            </w:r>
            <w:r w:rsidR="00BE05BE">
              <w:rPr>
                <w:rFonts w:ascii="Comic Sans MS" w:hAnsi="Comic Sans MS"/>
                <w:b/>
                <w:sz w:val="28"/>
                <w:szCs w:val="28"/>
              </w:rPr>
              <w:t>Coleman</w:t>
            </w:r>
            <w:r w:rsidR="003813E1" w:rsidRPr="00D42291">
              <w:rPr>
                <w:rFonts w:ascii="Comic Sans MS" w:hAnsi="Comic Sans MS"/>
                <w:b/>
                <w:sz w:val="28"/>
                <w:szCs w:val="28"/>
              </w:rPr>
              <w:t>…</w:t>
            </w:r>
          </w:p>
          <w:p w14:paraId="0401FEBE" w14:textId="77777777" w:rsidR="00864F97" w:rsidRPr="00D42291" w:rsidRDefault="00864F97" w:rsidP="00C2721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41E24FF5" w14:textId="0CE0E60E" w:rsidR="008E1D10" w:rsidRDefault="008E1D10" w:rsidP="00414AF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huge welcome back to school</w:t>
            </w:r>
            <w:r w:rsidR="00A90093">
              <w:rPr>
                <w:rFonts w:ascii="Comic Sans MS" w:hAnsi="Comic Sans MS"/>
                <w:sz w:val="20"/>
                <w:szCs w:val="20"/>
              </w:rPr>
              <w:t>, we</w:t>
            </w:r>
            <w:r w:rsidR="00065667">
              <w:rPr>
                <w:rFonts w:ascii="Comic Sans MS" w:hAnsi="Comic Sans MS"/>
                <w:sz w:val="20"/>
                <w:szCs w:val="20"/>
              </w:rPr>
              <w:t xml:space="preserve"> hope you all had a lovely </w:t>
            </w:r>
            <w:r w:rsidR="00C2721E">
              <w:rPr>
                <w:rFonts w:ascii="Comic Sans MS" w:hAnsi="Comic Sans MS"/>
                <w:sz w:val="20"/>
                <w:szCs w:val="20"/>
              </w:rPr>
              <w:t>summer</w:t>
            </w:r>
            <w:r w:rsidR="00065667">
              <w:rPr>
                <w:rFonts w:ascii="Comic Sans MS" w:hAnsi="Comic Sans MS"/>
                <w:sz w:val="20"/>
                <w:szCs w:val="20"/>
              </w:rPr>
              <w:t>!</w:t>
            </w:r>
            <w:r w:rsidR="00A9009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D4D7E">
              <w:rPr>
                <w:rFonts w:ascii="Comic Sans MS" w:hAnsi="Comic Sans MS"/>
                <w:sz w:val="20"/>
                <w:szCs w:val="20"/>
              </w:rPr>
              <w:t>I am super excited to be teaching you all , I know we will have a great year and learn lots.</w:t>
            </w:r>
          </w:p>
          <w:p w14:paraId="2E7D44E5" w14:textId="29183DD1" w:rsidR="009B1E90" w:rsidRDefault="00A3115E" w:rsidP="00864F9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Miss </w:t>
            </w:r>
            <w:r w:rsidR="00A90093">
              <w:rPr>
                <w:rFonts w:ascii="Comic Sans MS" w:hAnsi="Comic Sans MS"/>
                <w:sz w:val="20"/>
                <w:szCs w:val="20"/>
              </w:rPr>
              <w:t>Severs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AA7A72">
              <w:rPr>
                <w:rFonts w:ascii="Comic Sans MS" w:hAnsi="Comic Sans MS"/>
                <w:sz w:val="20"/>
                <w:szCs w:val="20"/>
              </w:rPr>
              <w:t>I are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excited to </w:t>
            </w:r>
            <w:r w:rsidR="00AA7A72">
              <w:rPr>
                <w:rFonts w:ascii="Comic Sans MS" w:hAnsi="Comic Sans MS"/>
                <w:sz w:val="20"/>
                <w:szCs w:val="20"/>
              </w:rPr>
              <w:t>be back</w:t>
            </w:r>
            <w:r w:rsidR="00A90093"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 w:rsidR="00AA7A72">
              <w:rPr>
                <w:rFonts w:ascii="Comic Sans MS" w:hAnsi="Comic Sans MS"/>
                <w:sz w:val="20"/>
                <w:szCs w:val="20"/>
              </w:rPr>
              <w:t xml:space="preserve"> ready to learn lots of exciting things.</w:t>
            </w:r>
          </w:p>
          <w:p w14:paraId="6EBD4D97" w14:textId="77777777" w:rsidR="00A90093" w:rsidRDefault="00A90093" w:rsidP="00AA7A7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012F388" w14:textId="72D5B70A" w:rsidR="00414AFB" w:rsidRPr="00A90093" w:rsidRDefault="00CF5792" w:rsidP="00A90093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contact us </w:t>
            </w:r>
            <w:r w:rsidR="00A90093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 xml:space="preserve">f you have any worries or queries as </w:t>
            </w:r>
            <w:r w:rsidR="008C0717">
              <w:rPr>
                <w:rFonts w:ascii="Comic Sans MS" w:hAnsi="Comic Sans MS"/>
                <w:sz w:val="20"/>
                <w:szCs w:val="20"/>
              </w:rPr>
              <w:t xml:space="preserve">we </w:t>
            </w:r>
            <w:r>
              <w:rPr>
                <w:rFonts w:ascii="Comic Sans MS" w:hAnsi="Comic Sans MS"/>
                <w:sz w:val="20"/>
                <w:szCs w:val="20"/>
              </w:rPr>
              <w:t xml:space="preserve">enter this new </w:t>
            </w:r>
            <w:r w:rsidR="005D4D7E">
              <w:rPr>
                <w:rFonts w:ascii="Comic Sans MS" w:hAnsi="Comic Sans MS"/>
                <w:sz w:val="20"/>
                <w:szCs w:val="20"/>
              </w:rPr>
              <w:t>year</w:t>
            </w:r>
            <w:r>
              <w:rPr>
                <w:rFonts w:ascii="Comic Sans MS" w:hAnsi="Comic Sans MS"/>
                <w:sz w:val="20"/>
                <w:szCs w:val="20"/>
              </w:rPr>
              <w:t xml:space="preserve">! </w:t>
            </w:r>
            <w:r w:rsidR="00864F97">
              <w:rPr>
                <w:rFonts w:ascii="Comic Sans MS" w:hAnsi="Comic Sans MS"/>
                <w:sz w:val="20"/>
                <w:szCs w:val="20"/>
              </w:rPr>
              <w:t>I am always available if you need to chat at the end of the day.</w:t>
            </w:r>
          </w:p>
        </w:tc>
      </w:tr>
      <w:tr w:rsidR="003813E1" w:rsidRPr="00D42291" w14:paraId="22451485" w14:textId="77777777" w:rsidTr="003813E1">
        <w:trPr>
          <w:trHeight w:val="2704"/>
          <w:tblCellSpacing w:w="71" w:type="dxa"/>
        </w:trPr>
        <w:tc>
          <w:tcPr>
            <w:tcW w:w="5176" w:type="dxa"/>
          </w:tcPr>
          <w:p w14:paraId="21469FAD" w14:textId="4DD5171E" w:rsidR="003813E1" w:rsidRPr="00D42291" w:rsidRDefault="003813E1" w:rsidP="00414AF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42291"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14:paraId="420DB956" w14:textId="38B5E4E2" w:rsidR="00AA7A72" w:rsidRDefault="00AA7A72" w:rsidP="00AB4D84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This term in Re we will be focusing on the following topics: </w:t>
            </w:r>
          </w:p>
          <w:p w14:paraId="351A9622" w14:textId="42B1D4E2" w:rsidR="005D4D7E" w:rsidRDefault="00864F97" w:rsidP="00AB4D84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Beginnings </w:t>
            </w:r>
          </w:p>
          <w:p w14:paraId="3B40C070" w14:textId="1FF110EE" w:rsidR="00864F97" w:rsidRDefault="00864F97" w:rsidP="00AB4D84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Signs &amp; Symbols </w:t>
            </w:r>
          </w:p>
          <w:p w14:paraId="0B982832" w14:textId="2863B951" w:rsidR="00864F97" w:rsidRDefault="00864F97" w:rsidP="00AB4D84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Preparations</w:t>
            </w:r>
          </w:p>
          <w:p w14:paraId="2D6880FF" w14:textId="3E1EA53D" w:rsidR="002F125E" w:rsidRPr="00D42291" w:rsidRDefault="00AA7A72" w:rsidP="00A90093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CD1C5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5C3B4CFB" wp14:editId="424963CE">
                  <wp:simplePos x="0" y="0"/>
                  <wp:positionH relativeFrom="column">
                    <wp:posOffset>1365159</wp:posOffset>
                  </wp:positionH>
                  <wp:positionV relativeFrom="paragraph">
                    <wp:posOffset>45448</wp:posOffset>
                  </wp:positionV>
                  <wp:extent cx="241300" cy="417195"/>
                  <wp:effectExtent l="0" t="0" r="6350" b="1905"/>
                  <wp:wrapTight wrapText="bothSides">
                    <wp:wrapPolygon edited="0">
                      <wp:start x="1705" y="0"/>
                      <wp:lineTo x="0" y="2959"/>
                      <wp:lineTo x="0" y="9863"/>
                      <wp:lineTo x="1705" y="20712"/>
                      <wp:lineTo x="18758" y="20712"/>
                      <wp:lineTo x="20463" y="9863"/>
                      <wp:lineTo x="20463" y="2959"/>
                      <wp:lineTo x="18758" y="0"/>
                      <wp:lineTo x="1705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othic_cross_2_by_jojo_ojoj-d4qybqa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64" w:type="dxa"/>
          </w:tcPr>
          <w:p w14:paraId="1D29859D" w14:textId="4E179392" w:rsidR="003813E1" w:rsidRPr="00D42291" w:rsidRDefault="003813E1" w:rsidP="00414AF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42291">
              <w:rPr>
                <w:rFonts w:ascii="Comic Sans MS" w:hAnsi="Comic Sans MS"/>
                <w:b/>
                <w:sz w:val="28"/>
                <w:szCs w:val="28"/>
              </w:rPr>
              <w:t>Creative Curriculum</w:t>
            </w:r>
          </w:p>
          <w:p w14:paraId="4FBCFAC6" w14:textId="7777EF8C" w:rsidR="0022420D" w:rsidRDefault="008C0717" w:rsidP="00414AF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science we will be</w:t>
            </w:r>
            <w:r w:rsidR="005D4D7E">
              <w:rPr>
                <w:rFonts w:ascii="Comic Sans MS" w:hAnsi="Comic Sans MS"/>
                <w:sz w:val="20"/>
                <w:szCs w:val="20"/>
              </w:rPr>
              <w:t xml:space="preserve"> focusing on Habitats and microhabitats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C563D1C" w14:textId="68CE8B17" w:rsidR="008C0717" w:rsidRDefault="008C0717" w:rsidP="008C071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be</w:t>
            </w:r>
            <w:r w:rsidR="005D4D7E">
              <w:rPr>
                <w:rFonts w:ascii="Comic Sans MS" w:hAnsi="Comic Sans MS"/>
                <w:sz w:val="20"/>
                <w:szCs w:val="20"/>
              </w:rPr>
              <w:t xml:space="preserve"> thinking about </w:t>
            </w:r>
            <w:r w:rsidR="00BE05BE">
              <w:rPr>
                <w:rFonts w:ascii="Comic Sans MS" w:hAnsi="Comic Sans MS"/>
                <w:sz w:val="20"/>
                <w:szCs w:val="20"/>
              </w:rPr>
              <w:t>how schools have changed since the 1900s.</w:t>
            </w:r>
          </w:p>
          <w:p w14:paraId="5D49699F" w14:textId="68E405FA" w:rsidR="008C0717" w:rsidRPr="00414AFB" w:rsidRDefault="005D4D7E" w:rsidP="008C071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ICT we will be learning about what a computer is and how we can be safe online. </w:t>
            </w:r>
            <w:r w:rsidR="008C071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3813E1" w:rsidRPr="00D42291" w14:paraId="550DBB90" w14:textId="77777777" w:rsidTr="003813E1">
        <w:trPr>
          <w:trHeight w:val="2704"/>
          <w:tblCellSpacing w:w="71" w:type="dxa"/>
        </w:trPr>
        <w:tc>
          <w:tcPr>
            <w:tcW w:w="5176" w:type="dxa"/>
          </w:tcPr>
          <w:p w14:paraId="4F30F095" w14:textId="7B770166" w:rsidR="003813E1" w:rsidRPr="00D42291" w:rsidRDefault="003813E1" w:rsidP="00414AF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42291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14:paraId="5DEC50EB" w14:textId="7AC53EDC" w:rsidR="00DE3723" w:rsidRDefault="00A90093" w:rsidP="00414AF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have d</w:t>
            </w:r>
            <w:r w:rsidR="009B7BEF" w:rsidRPr="00CD1C56">
              <w:rPr>
                <w:rFonts w:ascii="Comic Sans MS" w:hAnsi="Comic Sans MS"/>
                <w:sz w:val="20"/>
                <w:szCs w:val="20"/>
              </w:rPr>
              <w:t xml:space="preserve">aily </w:t>
            </w:r>
            <w:r w:rsidR="00FE713E">
              <w:rPr>
                <w:rFonts w:ascii="Comic Sans MS" w:hAnsi="Comic Sans MS"/>
                <w:sz w:val="20"/>
                <w:szCs w:val="20"/>
              </w:rPr>
              <w:t>phonic</w:t>
            </w:r>
            <w:r>
              <w:rPr>
                <w:rFonts w:ascii="Comic Sans MS" w:hAnsi="Comic Sans MS"/>
                <w:sz w:val="20"/>
                <w:szCs w:val="20"/>
              </w:rPr>
              <w:t>s and spelling</w:t>
            </w:r>
            <w:r w:rsidR="00A740A8">
              <w:rPr>
                <w:rFonts w:ascii="Comic Sans MS" w:hAnsi="Comic Sans MS"/>
                <w:sz w:val="20"/>
                <w:szCs w:val="20"/>
              </w:rPr>
              <w:t xml:space="preserve"> sessions</w:t>
            </w:r>
            <w:r w:rsidR="007A38D0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A740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C09786D" w14:textId="7A668422" w:rsidR="007A38D0" w:rsidRDefault="007A38D0" w:rsidP="00414AF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Our reading sessions include a whole class story, reading comprehension and independent</w:t>
            </w:r>
            <w:r w:rsidR="008967F1">
              <w:rPr>
                <w:rFonts w:ascii="Comic Sans MS" w:hAnsi="Comic Sans MS"/>
                <w:sz w:val="20"/>
                <w:szCs w:val="20"/>
              </w:rPr>
              <w:t xml:space="preserve"> reading.</w:t>
            </w:r>
          </w:p>
          <w:p w14:paraId="4237265F" w14:textId="32FBA985" w:rsidR="00AA7A72" w:rsidRPr="00CD1C56" w:rsidRDefault="00A90093" w:rsidP="00414AF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be looking at writing</w:t>
            </w:r>
            <w:r w:rsidR="00147964">
              <w:rPr>
                <w:rFonts w:ascii="Comic Sans MS" w:hAnsi="Comic Sans MS"/>
                <w:sz w:val="20"/>
                <w:szCs w:val="20"/>
              </w:rPr>
              <w:t xml:space="preserve"> a</w:t>
            </w:r>
            <w:r w:rsidR="00BE05BE">
              <w:rPr>
                <w:rFonts w:ascii="Comic Sans MS" w:hAnsi="Comic Sans MS"/>
                <w:sz w:val="20"/>
                <w:szCs w:val="20"/>
              </w:rPr>
              <w:t xml:space="preserve">n adventure </w:t>
            </w:r>
            <w:r w:rsidR="00147964">
              <w:rPr>
                <w:rFonts w:ascii="Comic Sans MS" w:hAnsi="Comic Sans MS"/>
                <w:sz w:val="20"/>
                <w:szCs w:val="20"/>
              </w:rPr>
              <w:t xml:space="preserve">story based on </w:t>
            </w:r>
            <w:r w:rsidR="00BE05BE">
              <w:rPr>
                <w:rFonts w:ascii="Comic Sans MS" w:hAnsi="Comic Sans MS"/>
                <w:sz w:val="20"/>
                <w:szCs w:val="20"/>
              </w:rPr>
              <w:t>The Owl Who Was Afraid of the Dark</w:t>
            </w:r>
            <w:r w:rsidR="00147964">
              <w:rPr>
                <w:rFonts w:ascii="Comic Sans MS" w:hAnsi="Comic Sans MS"/>
                <w:sz w:val="20"/>
                <w:szCs w:val="20"/>
              </w:rPr>
              <w:t xml:space="preserve"> and a </w:t>
            </w:r>
            <w:r w:rsidR="00BE05BE">
              <w:rPr>
                <w:rFonts w:ascii="Comic Sans MS" w:hAnsi="Comic Sans MS"/>
                <w:sz w:val="20"/>
                <w:szCs w:val="20"/>
              </w:rPr>
              <w:t>Postcard</w:t>
            </w:r>
            <w:r w:rsidR="00147964">
              <w:rPr>
                <w:rFonts w:ascii="Comic Sans MS" w:hAnsi="Comic Sans MS"/>
                <w:sz w:val="20"/>
                <w:szCs w:val="20"/>
              </w:rPr>
              <w:t xml:space="preserve"> based on </w:t>
            </w:r>
            <w:r w:rsidR="00BE05BE">
              <w:rPr>
                <w:rFonts w:ascii="Comic Sans MS" w:hAnsi="Comic Sans MS"/>
                <w:sz w:val="20"/>
                <w:szCs w:val="20"/>
              </w:rPr>
              <w:t>Meerkat Christmas</w:t>
            </w:r>
            <w:r w:rsidR="008967F1">
              <w:rPr>
                <w:rFonts w:ascii="Comic Sans MS" w:hAnsi="Comic Sans MS"/>
                <w:sz w:val="20"/>
                <w:szCs w:val="20"/>
              </w:rPr>
              <w:t xml:space="preserve">. We encourage handwriting throughout all lessons. </w:t>
            </w:r>
          </w:p>
          <w:p w14:paraId="7662AD88" w14:textId="74AC4CF2" w:rsidR="00AF439C" w:rsidRDefault="009372D8" w:rsidP="00414AF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C5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0456E4B6" wp14:editId="3F31E867">
                  <wp:simplePos x="0" y="0"/>
                  <wp:positionH relativeFrom="column">
                    <wp:posOffset>1129030</wp:posOffset>
                  </wp:positionH>
                  <wp:positionV relativeFrom="paragraph">
                    <wp:posOffset>144780</wp:posOffset>
                  </wp:positionV>
                  <wp:extent cx="626110" cy="429895"/>
                  <wp:effectExtent l="0" t="0" r="2540" b="8255"/>
                  <wp:wrapTight wrapText="bothSides">
                    <wp:wrapPolygon edited="0">
                      <wp:start x="9201" y="0"/>
                      <wp:lineTo x="0" y="7657"/>
                      <wp:lineTo x="0" y="14357"/>
                      <wp:lineTo x="6572" y="21058"/>
                      <wp:lineTo x="7229" y="21058"/>
                      <wp:lineTo x="11830" y="21058"/>
                      <wp:lineTo x="12487" y="21058"/>
                      <wp:lineTo x="21030" y="11486"/>
                      <wp:lineTo x="21030" y="2871"/>
                      <wp:lineTo x="14458" y="0"/>
                      <wp:lineTo x="92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ook-297246_640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42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8606FB" w14:textId="41E7CCE5" w:rsidR="00FE713E" w:rsidRDefault="00FE713E" w:rsidP="00414AFB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38A5BCC" w14:textId="5928FE79" w:rsidR="00FE713E" w:rsidRPr="00FE713E" w:rsidRDefault="00FE713E" w:rsidP="00414AF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64" w:type="dxa"/>
          </w:tcPr>
          <w:p w14:paraId="0DF06885" w14:textId="53691B05" w:rsidR="003813E1" w:rsidRPr="00D42291" w:rsidRDefault="003813E1" w:rsidP="00414AF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42291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14:paraId="28F471B9" w14:textId="31B94B5B" w:rsidR="00060779" w:rsidRDefault="005D4D7E" w:rsidP="008967F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 will start the year by building on our place value skills from Year 1 by exploring </w:t>
            </w:r>
            <w:r w:rsidR="00060779">
              <w:rPr>
                <w:rFonts w:ascii="Comic Sans MS" w:hAnsi="Comic Sans MS"/>
                <w:sz w:val="20"/>
                <w:szCs w:val="20"/>
              </w:rPr>
              <w:t xml:space="preserve">numbers within 100, estimating, comparing, grouping and partitioning. We will also </w:t>
            </w:r>
            <w:r w:rsidR="00147964">
              <w:rPr>
                <w:rFonts w:ascii="Comic Sans MS" w:hAnsi="Comic Sans MS"/>
                <w:sz w:val="20"/>
                <w:szCs w:val="20"/>
              </w:rPr>
              <w:t xml:space="preserve">deepen our learning of 2’s, 5’s and 10’s as well as learning our 3’s. </w:t>
            </w:r>
          </w:p>
          <w:p w14:paraId="410C9E16" w14:textId="5817170F" w:rsidR="00147964" w:rsidRDefault="00147964" w:rsidP="0014796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Then we will progress onto addition and subtractions; looking at number bonds and known facts within 100. We will explore adding three 1-digit numbers and adding to the next 10. </w:t>
            </w:r>
          </w:p>
          <w:p w14:paraId="5AE66DC3" w14:textId="08DC750B" w:rsidR="009D2C88" w:rsidRPr="00B873D6" w:rsidRDefault="00147964" w:rsidP="0014796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3A71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824" behindDoc="1" locked="0" layoutInCell="1" allowOverlap="1" wp14:anchorId="67DC4765" wp14:editId="0F172569">
                  <wp:simplePos x="0" y="0"/>
                  <wp:positionH relativeFrom="column">
                    <wp:posOffset>1258570</wp:posOffset>
                  </wp:positionH>
                  <wp:positionV relativeFrom="paragraph">
                    <wp:posOffset>81492</wp:posOffset>
                  </wp:positionV>
                  <wp:extent cx="725170" cy="405130"/>
                  <wp:effectExtent l="0" t="0" r="0" b="0"/>
                  <wp:wrapTight wrapText="bothSides">
                    <wp:wrapPolygon edited="0">
                      <wp:start x="0" y="0"/>
                      <wp:lineTo x="0" y="20313"/>
                      <wp:lineTo x="1702" y="20313"/>
                      <wp:lineTo x="15888" y="20313"/>
                      <wp:lineTo x="20995" y="20313"/>
                      <wp:lineTo x="2099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umbernumbers2[1]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40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13E1" w:rsidRPr="00D42291" w14:paraId="04717F51" w14:textId="77777777" w:rsidTr="00F46CE0">
        <w:trPr>
          <w:trHeight w:val="1997"/>
          <w:tblCellSpacing w:w="71" w:type="dxa"/>
        </w:trPr>
        <w:tc>
          <w:tcPr>
            <w:tcW w:w="10682" w:type="dxa"/>
            <w:gridSpan w:val="2"/>
          </w:tcPr>
          <w:p w14:paraId="372DF60C" w14:textId="548662FD" w:rsidR="003813E1" w:rsidRPr="0064591E" w:rsidRDefault="003813E1" w:rsidP="00414AF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4591E">
              <w:rPr>
                <w:rFonts w:ascii="Comic Sans MS" w:hAnsi="Comic Sans MS"/>
                <w:b/>
                <w:sz w:val="28"/>
                <w:szCs w:val="28"/>
              </w:rPr>
              <w:t>Homework and how to help your child at home…</w:t>
            </w:r>
          </w:p>
          <w:p w14:paraId="14C03A03" w14:textId="6FE3D33A" w:rsidR="00CD1BFD" w:rsidRPr="0064591E" w:rsidRDefault="00CD1BFD" w:rsidP="00414AF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18"/>
                <w:szCs w:val="27"/>
              </w:rPr>
            </w:pPr>
            <w:r w:rsidRPr="0064591E">
              <w:rPr>
                <w:rFonts w:ascii="Comic Sans MS" w:hAnsi="Comic Sans MS"/>
                <w:color w:val="000000"/>
                <w:sz w:val="18"/>
                <w:szCs w:val="27"/>
              </w:rPr>
              <w:t>On a weekly basis we would expect children to be doing the following things at home with your support:</w:t>
            </w:r>
          </w:p>
          <w:p w14:paraId="0D9358E1" w14:textId="2212640B" w:rsidR="00CD1BFD" w:rsidRPr="0064591E" w:rsidRDefault="00E229D1" w:rsidP="00414AF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64591E">
              <w:rPr>
                <w:rFonts w:ascii="Comic Sans MS" w:hAnsi="Comic Sans MS"/>
                <w:b/>
                <w:sz w:val="18"/>
                <w:szCs w:val="20"/>
              </w:rPr>
              <w:t xml:space="preserve">Please listen to </w:t>
            </w:r>
            <w:r w:rsidR="00F46CE0" w:rsidRPr="0064591E">
              <w:rPr>
                <w:rFonts w:ascii="Comic Sans MS" w:hAnsi="Comic Sans MS"/>
                <w:b/>
                <w:sz w:val="18"/>
                <w:szCs w:val="20"/>
              </w:rPr>
              <w:t xml:space="preserve">your child </w:t>
            </w:r>
            <w:r w:rsidRPr="0064591E">
              <w:rPr>
                <w:rFonts w:ascii="Comic Sans MS" w:hAnsi="Comic Sans MS"/>
                <w:b/>
                <w:sz w:val="18"/>
                <w:szCs w:val="20"/>
              </w:rPr>
              <w:t xml:space="preserve">read and/or read to them </w:t>
            </w:r>
            <w:r w:rsidR="00F46CE0" w:rsidRPr="0064591E">
              <w:rPr>
                <w:rFonts w:ascii="Comic Sans MS" w:hAnsi="Comic Sans MS"/>
                <w:b/>
                <w:sz w:val="18"/>
                <w:szCs w:val="20"/>
              </w:rPr>
              <w:t>at least 3 times per week.</w:t>
            </w:r>
          </w:p>
          <w:p w14:paraId="6A6F60E7" w14:textId="539A4E73" w:rsidR="008C0717" w:rsidRPr="0064591E" w:rsidRDefault="008C0717" w:rsidP="00864F9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64591E">
              <w:rPr>
                <w:rFonts w:ascii="Comic Sans MS" w:hAnsi="Comic Sans MS"/>
                <w:b/>
                <w:sz w:val="18"/>
                <w:szCs w:val="20"/>
              </w:rPr>
              <w:t xml:space="preserve">Encouraging your child to practise their year </w:t>
            </w:r>
            <w:r w:rsidR="00147964" w:rsidRPr="0064591E">
              <w:rPr>
                <w:rFonts w:ascii="Comic Sans MS" w:hAnsi="Comic Sans MS"/>
                <w:b/>
                <w:sz w:val="18"/>
                <w:szCs w:val="20"/>
              </w:rPr>
              <w:t>1&amp;</w:t>
            </w:r>
            <w:r w:rsidRPr="0064591E">
              <w:rPr>
                <w:rFonts w:ascii="Comic Sans MS" w:hAnsi="Comic Sans MS"/>
                <w:b/>
                <w:sz w:val="18"/>
                <w:szCs w:val="20"/>
              </w:rPr>
              <w:t xml:space="preserve">2 common exception words and times tables. These will continue to help them in their lessons as well as when they complete their SATs. </w:t>
            </w:r>
          </w:p>
          <w:p w14:paraId="0AE16878" w14:textId="74710FB3" w:rsidR="008C0717" w:rsidRPr="0064591E" w:rsidRDefault="008C0717" w:rsidP="00864F9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4591E">
              <w:rPr>
                <w:rFonts w:ascii="Comic Sans MS" w:hAnsi="Comic Sans MS"/>
                <w:sz w:val="20"/>
                <w:szCs w:val="20"/>
              </w:rPr>
              <w:t xml:space="preserve">Our whole school homework task will be   </w:t>
            </w:r>
            <w:r w:rsidR="00864F97" w:rsidRPr="0064591E">
              <w:rPr>
                <w:rFonts w:ascii="Comic Sans MS" w:hAnsi="Comic Sans MS"/>
                <w:sz w:val="20"/>
                <w:szCs w:val="20"/>
              </w:rPr>
              <w:t>Art, Science and Spanish</w:t>
            </w:r>
            <w:r w:rsidRPr="0064591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64F97" w:rsidRPr="0064591E">
              <w:rPr>
                <w:rFonts w:ascii="Comic Sans MS" w:hAnsi="Comic Sans MS"/>
                <w:sz w:val="20"/>
                <w:szCs w:val="20"/>
              </w:rPr>
              <w:t>t</w:t>
            </w:r>
            <w:r w:rsidRPr="0064591E">
              <w:rPr>
                <w:rFonts w:ascii="Comic Sans MS" w:hAnsi="Comic Sans MS"/>
                <w:sz w:val="20"/>
                <w:szCs w:val="20"/>
              </w:rPr>
              <w:t xml:space="preserve">hese will be given out </w:t>
            </w:r>
            <w:r w:rsidR="00864F97" w:rsidRPr="0064591E">
              <w:rPr>
                <w:rFonts w:ascii="Comic Sans MS" w:hAnsi="Comic Sans MS"/>
                <w:sz w:val="20"/>
                <w:szCs w:val="20"/>
              </w:rPr>
              <w:t>Friday 1</w:t>
            </w:r>
            <w:r w:rsidR="0009184E" w:rsidRPr="0064591E">
              <w:rPr>
                <w:rFonts w:ascii="Comic Sans MS" w:hAnsi="Comic Sans MS"/>
                <w:sz w:val="20"/>
                <w:szCs w:val="20"/>
              </w:rPr>
              <w:t>2</w:t>
            </w:r>
            <w:r w:rsidR="00864F97" w:rsidRPr="0064591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864F97" w:rsidRPr="0064591E">
              <w:rPr>
                <w:rFonts w:ascii="Comic Sans MS" w:hAnsi="Comic Sans MS"/>
                <w:sz w:val="20"/>
                <w:szCs w:val="20"/>
              </w:rPr>
              <w:t xml:space="preserve"> September and we ask they are returned on Monday </w:t>
            </w:r>
            <w:r w:rsidR="0009184E" w:rsidRPr="0064591E">
              <w:rPr>
                <w:rFonts w:ascii="Comic Sans MS" w:hAnsi="Comic Sans MS"/>
                <w:sz w:val="20"/>
                <w:szCs w:val="20"/>
              </w:rPr>
              <w:t>1st</w:t>
            </w:r>
            <w:r w:rsidR="00864F97" w:rsidRPr="0064591E">
              <w:rPr>
                <w:rFonts w:ascii="Comic Sans MS" w:hAnsi="Comic Sans MS"/>
                <w:sz w:val="20"/>
                <w:szCs w:val="20"/>
              </w:rPr>
              <w:t xml:space="preserve"> December in preparation for our celebration on Friday </w:t>
            </w:r>
            <w:r w:rsidR="0064591E">
              <w:rPr>
                <w:rFonts w:ascii="Comic Sans MS" w:hAnsi="Comic Sans MS"/>
                <w:sz w:val="20"/>
                <w:szCs w:val="20"/>
              </w:rPr>
              <w:t>5</w:t>
            </w:r>
            <w:bookmarkStart w:id="0" w:name="_GoBack"/>
            <w:bookmarkEnd w:id="0"/>
            <w:r w:rsidR="00864F97" w:rsidRPr="0064591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864F97" w:rsidRPr="0064591E">
              <w:rPr>
                <w:rFonts w:ascii="Comic Sans MS" w:hAnsi="Comic Sans MS"/>
                <w:sz w:val="20"/>
                <w:szCs w:val="20"/>
              </w:rPr>
              <w:t xml:space="preserve"> December.</w:t>
            </w:r>
          </w:p>
        </w:tc>
      </w:tr>
      <w:tr w:rsidR="003813E1" w:rsidRPr="00D42291" w14:paraId="780B1541" w14:textId="77777777" w:rsidTr="001A72D6">
        <w:trPr>
          <w:trHeight w:val="2227"/>
          <w:tblCellSpacing w:w="71" w:type="dxa"/>
        </w:trPr>
        <w:tc>
          <w:tcPr>
            <w:tcW w:w="10682" w:type="dxa"/>
            <w:gridSpan w:val="2"/>
          </w:tcPr>
          <w:p w14:paraId="2AB2E662" w14:textId="37E2CD24" w:rsidR="00097DED" w:rsidRPr="0064591E" w:rsidRDefault="003813E1" w:rsidP="00864F9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4591E">
              <w:rPr>
                <w:rFonts w:ascii="Comic Sans MS" w:hAnsi="Comic Sans MS"/>
                <w:b/>
                <w:sz w:val="28"/>
                <w:szCs w:val="28"/>
              </w:rPr>
              <w:t>Dates for your diary and other information…</w:t>
            </w:r>
          </w:p>
          <w:p w14:paraId="5A8B3EF9" w14:textId="6D347DFD" w:rsidR="00065667" w:rsidRPr="0064591E" w:rsidRDefault="00B83E14" w:rsidP="0006566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4591E">
              <w:rPr>
                <w:rFonts w:ascii="Comic Sans MS" w:hAnsi="Comic Sans MS"/>
                <w:sz w:val="20"/>
                <w:szCs w:val="20"/>
              </w:rPr>
              <w:t xml:space="preserve">PE will be every </w:t>
            </w:r>
            <w:r w:rsidR="00BE05BE" w:rsidRPr="0064591E">
              <w:rPr>
                <w:rFonts w:ascii="Comic Sans MS" w:hAnsi="Comic Sans MS"/>
                <w:sz w:val="20"/>
                <w:szCs w:val="20"/>
              </w:rPr>
              <w:t>Monday</w:t>
            </w:r>
            <w:r w:rsidR="00147964" w:rsidRPr="0064591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42791" w:rsidRPr="0064591E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BE05BE" w:rsidRPr="0064591E">
              <w:rPr>
                <w:rFonts w:ascii="Comic Sans MS" w:hAnsi="Comic Sans MS"/>
                <w:sz w:val="20"/>
                <w:szCs w:val="20"/>
              </w:rPr>
              <w:t>Thursday</w:t>
            </w:r>
            <w:r w:rsidR="0046579A" w:rsidRPr="0064591E">
              <w:rPr>
                <w:rFonts w:ascii="Comic Sans MS" w:hAnsi="Comic Sans MS"/>
                <w:sz w:val="20"/>
                <w:szCs w:val="20"/>
              </w:rPr>
              <w:t xml:space="preserve">; please ensure PE kits </w:t>
            </w:r>
            <w:r w:rsidR="00147964" w:rsidRPr="0064591E">
              <w:rPr>
                <w:rFonts w:ascii="Comic Sans MS" w:hAnsi="Comic Sans MS"/>
                <w:sz w:val="20"/>
                <w:szCs w:val="20"/>
              </w:rPr>
              <w:t xml:space="preserve">(Jumpers) </w:t>
            </w:r>
            <w:r w:rsidR="0046579A" w:rsidRPr="0064591E">
              <w:rPr>
                <w:rFonts w:ascii="Comic Sans MS" w:hAnsi="Comic Sans MS"/>
                <w:sz w:val="20"/>
                <w:szCs w:val="20"/>
              </w:rPr>
              <w:t xml:space="preserve">are named and I </w:t>
            </w:r>
            <w:r w:rsidR="00AB4D84" w:rsidRPr="0064591E">
              <w:rPr>
                <w:rFonts w:ascii="Comic Sans MS" w:hAnsi="Comic Sans MS"/>
                <w:sz w:val="20"/>
                <w:szCs w:val="20"/>
              </w:rPr>
              <w:t>ask</w:t>
            </w:r>
            <w:r w:rsidR="0046579A" w:rsidRPr="0064591E">
              <w:rPr>
                <w:rFonts w:ascii="Comic Sans MS" w:hAnsi="Comic Sans MS"/>
                <w:sz w:val="20"/>
                <w:szCs w:val="20"/>
              </w:rPr>
              <w:t xml:space="preserve"> that childre</w:t>
            </w:r>
            <w:r w:rsidR="00E266AB" w:rsidRPr="0064591E">
              <w:rPr>
                <w:rFonts w:ascii="Comic Sans MS" w:hAnsi="Comic Sans MS"/>
                <w:sz w:val="20"/>
                <w:szCs w:val="20"/>
              </w:rPr>
              <w:t xml:space="preserve">n do not wear earrings on </w:t>
            </w:r>
            <w:r w:rsidR="00CD1BFD" w:rsidRPr="0064591E">
              <w:rPr>
                <w:rFonts w:ascii="Comic Sans MS" w:hAnsi="Comic Sans MS"/>
                <w:sz w:val="20"/>
                <w:szCs w:val="20"/>
              </w:rPr>
              <w:t xml:space="preserve">these days. </w:t>
            </w:r>
          </w:p>
          <w:p w14:paraId="740CEF07" w14:textId="77777777" w:rsidR="00A90093" w:rsidRPr="0064591E" w:rsidRDefault="00A90093" w:rsidP="00AB4D8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4591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47964" w:rsidRPr="0064591E">
              <w:rPr>
                <w:rFonts w:ascii="Comic Sans MS" w:hAnsi="Comic Sans MS"/>
                <w:sz w:val="20"/>
                <w:szCs w:val="20"/>
              </w:rPr>
              <w:t xml:space="preserve">Please Label jumpers and cardigans to avoid them going missing. </w:t>
            </w:r>
          </w:p>
          <w:p w14:paraId="2A82D3FB" w14:textId="26826943" w:rsidR="00147964" w:rsidRPr="0064591E" w:rsidRDefault="00147964" w:rsidP="00AB4D8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5895F82" w14:textId="53C502BA" w:rsidR="00A32638" w:rsidRPr="00D42291" w:rsidRDefault="00A32638" w:rsidP="009B1E90">
      <w:pPr>
        <w:spacing w:line="240" w:lineRule="auto"/>
        <w:rPr>
          <w:rFonts w:ascii="Comic Sans MS" w:hAnsi="Comic Sans MS"/>
          <w:b/>
          <w:sz w:val="28"/>
          <w:szCs w:val="28"/>
        </w:rPr>
      </w:pPr>
    </w:p>
    <w:sectPr w:rsidR="00A32638" w:rsidRPr="00D42291" w:rsidSect="003813E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4B4D1F"/>
    <w:multiLevelType w:val="hybridMultilevel"/>
    <w:tmpl w:val="BFE09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83"/>
    <w:rsid w:val="0005534D"/>
    <w:rsid w:val="00060779"/>
    <w:rsid w:val="00065667"/>
    <w:rsid w:val="0009184E"/>
    <w:rsid w:val="00097DED"/>
    <w:rsid w:val="000A46F5"/>
    <w:rsid w:val="00101C3F"/>
    <w:rsid w:val="00147964"/>
    <w:rsid w:val="00160B65"/>
    <w:rsid w:val="0019785F"/>
    <w:rsid w:val="001A4892"/>
    <w:rsid w:val="001A5E65"/>
    <w:rsid w:val="001A72D6"/>
    <w:rsid w:val="0022420D"/>
    <w:rsid w:val="00286525"/>
    <w:rsid w:val="002A4408"/>
    <w:rsid w:val="002F125E"/>
    <w:rsid w:val="00304FCD"/>
    <w:rsid w:val="0037140F"/>
    <w:rsid w:val="003813E1"/>
    <w:rsid w:val="00395E02"/>
    <w:rsid w:val="003A2FA4"/>
    <w:rsid w:val="003A43B5"/>
    <w:rsid w:val="00414AFB"/>
    <w:rsid w:val="00421ACF"/>
    <w:rsid w:val="00422AB4"/>
    <w:rsid w:val="0046579A"/>
    <w:rsid w:val="004D1D33"/>
    <w:rsid w:val="00545114"/>
    <w:rsid w:val="00574C82"/>
    <w:rsid w:val="00594B6A"/>
    <w:rsid w:val="00596DB9"/>
    <w:rsid w:val="005A2BEC"/>
    <w:rsid w:val="005A79BF"/>
    <w:rsid w:val="005D4D7E"/>
    <w:rsid w:val="005D6780"/>
    <w:rsid w:val="00620AD1"/>
    <w:rsid w:val="0064591E"/>
    <w:rsid w:val="006927F1"/>
    <w:rsid w:val="006B5058"/>
    <w:rsid w:val="00713092"/>
    <w:rsid w:val="00722A8D"/>
    <w:rsid w:val="00734B5C"/>
    <w:rsid w:val="00736F6E"/>
    <w:rsid w:val="007A38D0"/>
    <w:rsid w:val="007B3A71"/>
    <w:rsid w:val="007D485A"/>
    <w:rsid w:val="007F5ADC"/>
    <w:rsid w:val="00864F97"/>
    <w:rsid w:val="00893683"/>
    <w:rsid w:val="008967F1"/>
    <w:rsid w:val="008C0717"/>
    <w:rsid w:val="008E1D10"/>
    <w:rsid w:val="0090432A"/>
    <w:rsid w:val="00906D3D"/>
    <w:rsid w:val="009372D8"/>
    <w:rsid w:val="00947A16"/>
    <w:rsid w:val="009602B2"/>
    <w:rsid w:val="00980F44"/>
    <w:rsid w:val="009B1E90"/>
    <w:rsid w:val="009B26D9"/>
    <w:rsid w:val="009B7BEF"/>
    <w:rsid w:val="009D2C88"/>
    <w:rsid w:val="009F3B70"/>
    <w:rsid w:val="00A03AA0"/>
    <w:rsid w:val="00A3115E"/>
    <w:rsid w:val="00A32638"/>
    <w:rsid w:val="00A33526"/>
    <w:rsid w:val="00A40290"/>
    <w:rsid w:val="00A501BB"/>
    <w:rsid w:val="00A740A8"/>
    <w:rsid w:val="00A77C03"/>
    <w:rsid w:val="00A90093"/>
    <w:rsid w:val="00AA7A72"/>
    <w:rsid w:val="00AB4D84"/>
    <w:rsid w:val="00AC179E"/>
    <w:rsid w:val="00AF439C"/>
    <w:rsid w:val="00B06AF5"/>
    <w:rsid w:val="00B43F62"/>
    <w:rsid w:val="00B83E14"/>
    <w:rsid w:val="00B873D6"/>
    <w:rsid w:val="00B87CD6"/>
    <w:rsid w:val="00BD29AA"/>
    <w:rsid w:val="00BE05BE"/>
    <w:rsid w:val="00C00DD2"/>
    <w:rsid w:val="00C24898"/>
    <w:rsid w:val="00C2721E"/>
    <w:rsid w:val="00C45131"/>
    <w:rsid w:val="00C5178A"/>
    <w:rsid w:val="00C80EA6"/>
    <w:rsid w:val="00C87C7C"/>
    <w:rsid w:val="00CD1BFD"/>
    <w:rsid w:val="00CD1C56"/>
    <w:rsid w:val="00CE4BFF"/>
    <w:rsid w:val="00CE5C94"/>
    <w:rsid w:val="00CF5792"/>
    <w:rsid w:val="00D119EB"/>
    <w:rsid w:val="00D42291"/>
    <w:rsid w:val="00D4650A"/>
    <w:rsid w:val="00D80E91"/>
    <w:rsid w:val="00D82805"/>
    <w:rsid w:val="00D96CC4"/>
    <w:rsid w:val="00DE3723"/>
    <w:rsid w:val="00E229D1"/>
    <w:rsid w:val="00E266AB"/>
    <w:rsid w:val="00E42791"/>
    <w:rsid w:val="00E6229E"/>
    <w:rsid w:val="00E95B5B"/>
    <w:rsid w:val="00EC37B8"/>
    <w:rsid w:val="00EC4A42"/>
    <w:rsid w:val="00ED398C"/>
    <w:rsid w:val="00F05A8B"/>
    <w:rsid w:val="00F234DA"/>
    <w:rsid w:val="00F46CE0"/>
    <w:rsid w:val="00FE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1AB72"/>
  <w15:docId w15:val="{12248286-3CCB-40E7-BB79-0CAFDF4B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9368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2A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0E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1B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0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google.com/imgres?imgurl=http://leeds.eteach.com/EmpLogo.ashx?id=9858&amp;imgrefurl=http://leeds.eteach.com/JobSeekers/RecruiterProfile.aspx?EmpNo=9858&amp;h=100&amp;w=100&amp;tbnid=pShOWiqQma5ZTM:&amp;zoom=1&amp;docid=LaqKljFsBn2RLM&amp;ei=-RGMVaNMhJ3uBuSRgcAD&amp;tbm=isch&amp;ved=0CFoQMyhWMFY4yAE" TargetMode="External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Miss Dixon</dc:creator>
  <cp:lastModifiedBy>Victoria Olsen</cp:lastModifiedBy>
  <cp:revision>2</cp:revision>
  <dcterms:created xsi:type="dcterms:W3CDTF">2025-09-11T16:20:00Z</dcterms:created>
  <dcterms:modified xsi:type="dcterms:W3CDTF">2025-09-11T16:20:00Z</dcterms:modified>
</cp:coreProperties>
</file>